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15B08" w14:textId="77777777" w:rsidR="00852C2B" w:rsidRPr="00B56029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29">
        <w:rPr>
          <w:rFonts w:ascii="Times New Roman" w:hAnsi="Times New Roman" w:cs="Times New Roman"/>
          <w:b/>
          <w:sz w:val="28"/>
          <w:szCs w:val="28"/>
        </w:rPr>
        <w:t>IMPLEMENTASI KEBIJAKAN APLIKASI K</w:t>
      </w:r>
      <w:r>
        <w:rPr>
          <w:rFonts w:ascii="Times New Roman" w:hAnsi="Times New Roman" w:cs="Times New Roman"/>
          <w:b/>
          <w:sz w:val="28"/>
          <w:szCs w:val="28"/>
        </w:rPr>
        <w:t xml:space="preserve">INERJA </w:t>
      </w:r>
      <w:r w:rsidRPr="000C255B">
        <w:rPr>
          <w:rFonts w:ascii="Times New Roman" w:hAnsi="Times New Roman" w:cs="Times New Roman"/>
          <w:b/>
          <w:i/>
          <w:iCs/>
          <w:sz w:val="28"/>
          <w:szCs w:val="28"/>
        </w:rPr>
        <w:t>MOBILE</w:t>
      </w:r>
    </w:p>
    <w:p w14:paraId="65DE1EBE" w14:textId="77777777" w:rsidR="00852C2B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29">
        <w:rPr>
          <w:rFonts w:ascii="Times New Roman" w:hAnsi="Times New Roman" w:cs="Times New Roman"/>
          <w:b/>
          <w:sz w:val="28"/>
          <w:szCs w:val="28"/>
        </w:rPr>
        <w:t xml:space="preserve">DALAM MENINGKATKAN KINERJA PEGAWAI PADA UPTD PELAYANAN PENGOLAHAN HASIL HUTAN </w:t>
      </w:r>
    </w:p>
    <w:p w14:paraId="154E3AE3" w14:textId="77777777" w:rsidR="00852C2B" w:rsidRPr="00B56029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29">
        <w:rPr>
          <w:rFonts w:ascii="Times New Roman" w:hAnsi="Times New Roman" w:cs="Times New Roman"/>
          <w:b/>
          <w:sz w:val="28"/>
          <w:szCs w:val="28"/>
        </w:rPr>
        <w:t>DINAS KEHUTANAN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029">
        <w:rPr>
          <w:rFonts w:ascii="Times New Roman" w:hAnsi="Times New Roman" w:cs="Times New Roman"/>
          <w:b/>
          <w:sz w:val="28"/>
          <w:szCs w:val="28"/>
        </w:rPr>
        <w:t>PROVINSI JAWA BARAT</w:t>
      </w:r>
    </w:p>
    <w:p w14:paraId="7535E476" w14:textId="77777777" w:rsidR="00852C2B" w:rsidRDefault="00852C2B" w:rsidP="00852C2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A8671" w14:textId="77777777" w:rsidR="00852C2B" w:rsidRDefault="00852C2B" w:rsidP="00852C2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70547563" w14:textId="77777777" w:rsidR="00852C2B" w:rsidRDefault="00852C2B" w:rsidP="00852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85D15" w14:textId="77777777" w:rsidR="00852C2B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</w:p>
    <w:p w14:paraId="6E87F439" w14:textId="77777777" w:rsidR="00852C2B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Strata (S1) pada 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Negara </w:t>
      </w:r>
    </w:p>
    <w:p w14:paraId="70B129D0" w14:textId="77777777" w:rsidR="00852C2B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</w:p>
    <w:p w14:paraId="579DFB2F" w14:textId="77777777" w:rsidR="00852C2B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</w:p>
    <w:p w14:paraId="62BA2632" w14:textId="77777777" w:rsidR="00852C2B" w:rsidRDefault="00852C2B" w:rsidP="00852C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582A20" w14:textId="77777777" w:rsidR="00852C2B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A7DFF34" wp14:editId="1EB418FA">
            <wp:extent cx="1790700" cy="1800225"/>
            <wp:effectExtent l="0" t="0" r="0" b="9525"/>
            <wp:docPr id="10" name="Picture 10" descr="C:\Users\Acer\Documents\logo-unswagati-png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logo-unswagati-png-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4DEEC" w14:textId="77777777" w:rsidR="00852C2B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8E0A6" w14:textId="77777777" w:rsidR="00852C2B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ABI RIANTO</w:t>
      </w:r>
    </w:p>
    <w:p w14:paraId="4BCEFCC5" w14:textId="77777777" w:rsidR="00852C2B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116090056</w:t>
      </w:r>
    </w:p>
    <w:p w14:paraId="5EC401CF" w14:textId="77777777" w:rsidR="00852C2B" w:rsidRDefault="00852C2B" w:rsidP="00852C2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0863FC9" w14:textId="77777777" w:rsidR="00852C2B" w:rsidRPr="00B56029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29">
        <w:rPr>
          <w:rFonts w:ascii="Times New Roman" w:hAnsi="Times New Roman" w:cs="Times New Roman"/>
          <w:b/>
          <w:sz w:val="28"/>
          <w:szCs w:val="28"/>
        </w:rPr>
        <w:t xml:space="preserve">PROGRAM STUDI ILMU ADMINISTRASI NEGARA </w:t>
      </w:r>
    </w:p>
    <w:p w14:paraId="5949D6D6" w14:textId="77777777" w:rsidR="00852C2B" w:rsidRPr="00B56029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29">
        <w:rPr>
          <w:rFonts w:ascii="Times New Roman" w:hAnsi="Times New Roman" w:cs="Times New Roman"/>
          <w:b/>
          <w:sz w:val="28"/>
          <w:szCs w:val="28"/>
        </w:rPr>
        <w:t xml:space="preserve">FAKULTAS ILMU SOSIAL DAN ILMU POLITIK </w:t>
      </w:r>
    </w:p>
    <w:p w14:paraId="00C3C143" w14:textId="77777777" w:rsidR="00852C2B" w:rsidRPr="00B56029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29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14:paraId="70D9E1EE" w14:textId="77777777" w:rsidR="00852C2B" w:rsidRPr="00B56029" w:rsidRDefault="00852C2B" w:rsidP="00852C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29">
        <w:rPr>
          <w:rFonts w:ascii="Times New Roman" w:hAnsi="Times New Roman" w:cs="Times New Roman"/>
          <w:b/>
          <w:sz w:val="28"/>
          <w:szCs w:val="28"/>
        </w:rPr>
        <w:t>CIREBON</w:t>
      </w:r>
    </w:p>
    <w:p w14:paraId="40C0F508" w14:textId="7E2EF34D" w:rsidR="00C5591D" w:rsidRPr="00852C2B" w:rsidRDefault="00852C2B" w:rsidP="00852C2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29"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C5591D" w:rsidRPr="00852C2B" w:rsidSect="00852C2B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2B"/>
    <w:rsid w:val="00852C2B"/>
    <w:rsid w:val="00C5591D"/>
    <w:rsid w:val="00D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ADAF"/>
  <w15:chartTrackingRefBased/>
  <w15:docId w15:val="{9792BF94-A8E1-40D3-836C-74AF35A2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2021-04-27T05:35:00Z</dcterms:created>
  <dcterms:modified xsi:type="dcterms:W3CDTF">2021-04-27T05:38:00Z</dcterms:modified>
</cp:coreProperties>
</file>