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D2" w:rsidRPr="003719F9" w:rsidRDefault="007C46D2" w:rsidP="007C46D2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3719F9">
        <w:rPr>
          <w:rFonts w:ascii="Times New Roman" w:hAnsi="Times New Roman" w:cs="Times New Roman"/>
          <w:b/>
          <w:sz w:val="28"/>
        </w:rPr>
        <w:t>EFEKTIVITAS KOMUNIKASI</w:t>
      </w:r>
      <w:r>
        <w:rPr>
          <w:rFonts w:ascii="Times New Roman" w:hAnsi="Times New Roman" w:cs="Times New Roman"/>
          <w:b/>
          <w:sz w:val="28"/>
        </w:rPr>
        <w:t xml:space="preserve"> INTERPERSONAL GURU PADA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</w:t>
      </w:r>
      <w:r w:rsidRPr="003719F9">
        <w:rPr>
          <w:rFonts w:ascii="Times New Roman" w:hAnsi="Times New Roman" w:cs="Times New Roman"/>
          <w:b/>
          <w:sz w:val="28"/>
        </w:rPr>
        <w:t xml:space="preserve">MURID DALAM </w:t>
      </w:r>
      <w:r>
        <w:rPr>
          <w:rFonts w:ascii="Times New Roman" w:hAnsi="Times New Roman" w:cs="Times New Roman"/>
          <w:b/>
          <w:sz w:val="28"/>
        </w:rPr>
        <w:t>KEGIATAN PEMBELAJARAN</w:t>
      </w:r>
      <w:r w:rsidRPr="003719F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MELALUI MEDIA </w:t>
      </w:r>
      <w:r w:rsidRPr="008C7614">
        <w:rPr>
          <w:rFonts w:ascii="Times New Roman" w:hAnsi="Times New Roman" w:cs="Times New Roman"/>
          <w:b/>
          <w:i/>
          <w:sz w:val="28"/>
        </w:rPr>
        <w:t>WHATSAPP</w:t>
      </w:r>
      <w:r w:rsidRPr="00977A3D">
        <w:rPr>
          <w:rFonts w:ascii="Times New Roman" w:hAnsi="Times New Roman" w:cs="Times New Roman"/>
          <w:b/>
          <w:i/>
          <w:sz w:val="28"/>
        </w:rPr>
        <w:t xml:space="preserve"> GROUP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lang w:val="id-ID"/>
        </w:rPr>
        <w:t xml:space="preserve">                              </w:t>
      </w:r>
      <w:r w:rsidRPr="003719F9">
        <w:rPr>
          <w:rFonts w:ascii="Times New Roman" w:hAnsi="Times New Roman" w:cs="Times New Roman"/>
          <w:b/>
          <w:sz w:val="28"/>
        </w:rPr>
        <w:t>DI SD NEGERI KARANGJUNTI 03 KECAMATAN LOSARI KABUPATEN BREBES</w:t>
      </w:r>
    </w:p>
    <w:p w:rsidR="007C46D2" w:rsidRPr="003719F9" w:rsidRDefault="007C46D2" w:rsidP="007C46D2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3719F9">
        <w:rPr>
          <w:rFonts w:ascii="Times New Roman" w:hAnsi="Times New Roman" w:cs="Times New Roman"/>
          <w:b/>
          <w:sz w:val="24"/>
        </w:rPr>
        <w:t>SKRIPSI</w:t>
      </w:r>
    </w:p>
    <w:p w:rsidR="007C46D2" w:rsidRPr="003719F9" w:rsidRDefault="007C46D2" w:rsidP="007C46D2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719F9"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27EC3D38" wp14:editId="2CF5532E">
            <wp:simplePos x="0" y="0"/>
            <wp:positionH relativeFrom="margin">
              <wp:posOffset>1790065</wp:posOffset>
            </wp:positionH>
            <wp:positionV relativeFrom="margin">
              <wp:posOffset>2976880</wp:posOffset>
            </wp:positionV>
            <wp:extent cx="1552575" cy="1620625"/>
            <wp:effectExtent l="0" t="0" r="0" b="0"/>
            <wp:wrapNone/>
            <wp:docPr id="1026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552575" cy="162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719F9">
        <w:rPr>
          <w:rFonts w:ascii="Times New Roman" w:hAnsi="Times New Roman" w:cs="Times New Roman"/>
          <w:b/>
          <w:sz w:val="24"/>
        </w:rPr>
        <w:t>Diajukan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untuk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memenuhi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penulisan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skripsi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pada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Program Strata 1 (S1) Program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Studi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Ilmu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Komunikasi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Fakultas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Ilmu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Sosial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Dan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Budaya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                     </w:t>
      </w:r>
      <w:r w:rsidRPr="003719F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Universitas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Swadaya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Gunung</w:t>
      </w:r>
      <w:proofErr w:type="spellEnd"/>
      <w:r w:rsidRPr="003719F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3719F9">
        <w:rPr>
          <w:rFonts w:ascii="Times New Roman" w:hAnsi="Times New Roman" w:cs="Times New Roman"/>
          <w:b/>
          <w:sz w:val="24"/>
        </w:rPr>
        <w:t>Jati</w:t>
      </w:r>
      <w:proofErr w:type="spellEnd"/>
    </w:p>
    <w:p w:rsidR="007C46D2" w:rsidRPr="003719F9" w:rsidRDefault="007C46D2" w:rsidP="007C46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6D2" w:rsidRPr="003719F9" w:rsidRDefault="007C46D2" w:rsidP="007C46D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6D2" w:rsidRPr="003719F9" w:rsidRDefault="007C46D2" w:rsidP="007C46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6D2" w:rsidRPr="003719F9" w:rsidRDefault="007C46D2" w:rsidP="007C46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6D2" w:rsidRPr="003719F9" w:rsidRDefault="007C46D2" w:rsidP="007C46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19F9"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 w:rsidRPr="003719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719F9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3719F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3719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GITA AMALIYA                                                                                                                NPM 118100024</w:t>
      </w:r>
    </w:p>
    <w:p w:rsidR="007C46D2" w:rsidRPr="003719F9" w:rsidRDefault="007C46D2" w:rsidP="007C46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6D2" w:rsidRPr="003719F9" w:rsidRDefault="007C46D2" w:rsidP="007C46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F9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7C46D2" w:rsidRPr="003719F9" w:rsidRDefault="007C46D2" w:rsidP="007C46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19F9">
        <w:rPr>
          <w:rFonts w:ascii="Times New Roman" w:hAnsi="Times New Roman" w:cs="Times New Roman"/>
          <w:b/>
          <w:sz w:val="24"/>
          <w:szCs w:val="24"/>
        </w:rPr>
        <w:t>FAKULTAS  ILMU</w:t>
      </w:r>
      <w:proofErr w:type="gramEnd"/>
      <w:r w:rsidRPr="003719F9">
        <w:rPr>
          <w:rFonts w:ascii="Times New Roman" w:hAnsi="Times New Roman" w:cs="Times New Roman"/>
          <w:b/>
          <w:sz w:val="24"/>
          <w:szCs w:val="24"/>
        </w:rPr>
        <w:t xml:space="preserve"> SOSIAL DAN BUDAYA</w:t>
      </w:r>
    </w:p>
    <w:p w:rsidR="007C46D2" w:rsidRPr="003719F9" w:rsidRDefault="007C46D2" w:rsidP="007C46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F9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7C46D2" w:rsidRPr="003719F9" w:rsidRDefault="007C46D2" w:rsidP="007C46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F9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6E0AD4" w:rsidRPr="007C46D2" w:rsidRDefault="007C46D2" w:rsidP="007C46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9F9">
        <w:rPr>
          <w:rFonts w:ascii="Times New Roman" w:hAnsi="Times New Roman" w:cs="Times New Roman"/>
          <w:b/>
          <w:sz w:val="24"/>
          <w:szCs w:val="24"/>
        </w:rPr>
        <w:t>2022</w:t>
      </w:r>
    </w:p>
    <w:sectPr w:rsidR="006E0AD4" w:rsidRPr="007C46D2" w:rsidSect="007C46D2">
      <w:pgSz w:w="12240" w:h="15840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D2"/>
    <w:rsid w:val="002577C7"/>
    <w:rsid w:val="006E0AD4"/>
    <w:rsid w:val="007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D2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D2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2022-08-27T13:20:00Z</dcterms:created>
  <dcterms:modified xsi:type="dcterms:W3CDTF">2022-08-27T13:23:00Z</dcterms:modified>
</cp:coreProperties>
</file>